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48131" w14:textId="2B0D0A85" w:rsidR="007A75A5" w:rsidRDefault="007A75A5">
      <w:pP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</w:pP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>Saunakallion asukasyhdistys ry</w:t>
      </w:r>
    </w:p>
    <w:p w14:paraId="2E59625D" w14:textId="0E334268" w:rsidR="007A75A5" w:rsidRDefault="007A75A5">
      <w:pP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</w:pP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>Hallituksen kokous 26.10.2020 klo 18,00 Vihtakadun koululla</w:t>
      </w:r>
    </w:p>
    <w:p w14:paraId="667926A0" w14:textId="4C39C346" w:rsidR="007A75A5" w:rsidRDefault="007A75A5">
      <w:pP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</w:pP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>Muistio</w:t>
      </w:r>
    </w:p>
    <w:p w14:paraId="5F053396" w14:textId="09FD0D51" w:rsidR="007A75A5" w:rsidRDefault="007A75A5">
      <w:pP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</w:pP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 xml:space="preserve">läsnä: Takkavuori, Myllyvirta, Hiltunen, Leino ja Seppälä. Poissa Lammi. </w:t>
      </w:r>
    </w:p>
    <w:p w14:paraId="368CA243" w14:textId="77777777" w:rsidR="007A75A5" w:rsidRDefault="007A75A5">
      <w:pP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</w:pPr>
      <w:r>
        <w:rPr>
          <w:rFonts w:ascii="Consolas" w:hAnsi="Consolas"/>
          <w:color w:val="444444"/>
          <w:sz w:val="18"/>
          <w:szCs w:val="18"/>
        </w:rPr>
        <w:br/>
      </w: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 xml:space="preserve">1. </w:t>
      </w: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 xml:space="preserve">Puheenjohtaja avasi kokouksen, ed. kokouksen pöytäkirja sekä työjärjestys hyväksyttiin </w:t>
      </w:r>
    </w:p>
    <w:p w14:paraId="4446FF28" w14:textId="77777777" w:rsidR="007A75A5" w:rsidRDefault="007A75A5">
      <w:pP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</w:pP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>2. Pöytäkirjat - tallentami</w:t>
      </w: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>se</w:t>
      </w: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 xml:space="preserve">n </w:t>
      </w:r>
      <w:proofErr w:type="spellStart"/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>faceen</w:t>
      </w:r>
      <w:proofErr w:type="spellEnd"/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 xml:space="preserve"> hoitaa Jaana Hiltunen. Syksyn sihteeriys kierrätetään.</w:t>
      </w:r>
    </w:p>
    <w:p w14:paraId="56A568D9" w14:textId="3B09A267" w:rsidR="007A75A5" w:rsidRDefault="007A75A5">
      <w:pP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</w:pP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>3. Epämääräistä porukkaa Saunakalliossa, etenkin Metsätiellä, yöllisiä hiippareita, varkaudenyrityksiä.</w:t>
      </w: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 xml:space="preserve"> Suositetaan väkeä informoimaan välittömästi mahdolliset turvallisuusuhat esim. Saunakallion </w:t>
      </w:r>
      <w:proofErr w:type="spellStart"/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>faceen</w:t>
      </w:r>
      <w:proofErr w:type="spellEnd"/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>. Samoin kannattaa puhua naapureiden kanssa pelisäännöistä, miten valvotaan myös naapurin pih</w:t>
      </w:r>
      <w:r w:rsidR="00590ED3"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>oja ristiin.</w:t>
      </w: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 xml:space="preserve"> </w:t>
      </w:r>
    </w:p>
    <w:p w14:paraId="5827755A" w14:textId="77777777" w:rsidR="00590ED3" w:rsidRDefault="007A75A5">
      <w:pP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</w:pP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>4. Tolppailmoitustelineet</w:t>
      </w: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 xml:space="preserve"> 8 kpl on valmiina. Loutinkadun pohjoispäähän ja Metsätielle tulee vielä luukut. </w:t>
      </w:r>
    </w:p>
    <w:p w14:paraId="3C5435AB" w14:textId="656B1592" w:rsidR="007A75A5" w:rsidRDefault="007A75A5">
      <w:pP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</w:pPr>
      <w:r>
        <w:rPr>
          <w:rFonts w:ascii="Consolas" w:hAnsi="Consolas"/>
          <w:color w:val="444444"/>
          <w:sz w:val="18"/>
          <w:szCs w:val="18"/>
        </w:rPr>
        <w:br/>
      </w: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>5. Syksyn tapahtumat - tapahtumien mainostaminen</w:t>
      </w:r>
    </w:p>
    <w:p w14:paraId="1DC88DF2" w14:textId="77777777" w:rsidR="00590ED3" w:rsidRDefault="007A75A5">
      <w:pP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</w:pP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>- koululaisten syyspiirroksia odotetaan tolppiin</w:t>
      </w:r>
    </w:p>
    <w:p w14:paraId="23AE7EC9" w14:textId="31FA5196" w:rsidR="00590ED3" w:rsidRDefault="007A75A5">
      <w:pP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</w:pP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>- joulukalenteri</w:t>
      </w: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 xml:space="preserve"> -mainos </w:t>
      </w:r>
      <w:proofErr w:type="spellStart"/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>faceen</w:t>
      </w:r>
      <w:proofErr w:type="spellEnd"/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 xml:space="preserve"> ja tolppiin marraskuun alussa</w:t>
      </w:r>
    </w:p>
    <w:p w14:paraId="4DA1F810" w14:textId="7842BD5B" w:rsidR="00590ED3" w:rsidRDefault="007A75A5">
      <w:pP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</w:pP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 xml:space="preserve">- joulun avaus </w:t>
      </w: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 xml:space="preserve">ulkotilaisuutena Metsätiellä (5b-paikeilla) su 29.11. klo 17.00. Mainos </w:t>
      </w:r>
      <w:r w:rsidR="00590ED3"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>20.11.</w:t>
      </w:r>
    </w:p>
    <w:p w14:paraId="4A571E00" w14:textId="442FBC7B" w:rsidR="00590ED3" w:rsidRDefault="00590ED3">
      <w:pP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</w:pP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 xml:space="preserve">- </w:t>
      </w:r>
      <w:r w:rsidR="007A75A5"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>itsenäisyyspäiväillan ulkotulet</w:t>
      </w: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 xml:space="preserve"> 6.12. klo 17.00</w:t>
      </w:r>
      <w:r w:rsidR="007A75A5"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>.</w:t>
      </w: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 xml:space="preserve"> Mainos 30.11.</w:t>
      </w:r>
    </w:p>
    <w:p w14:paraId="40FC0107" w14:textId="52AA2C1C" w:rsidR="00590ED3" w:rsidRDefault="00590ED3">
      <w:pP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</w:pP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>- Joulukalenterimainos, bongaus 7.12.</w:t>
      </w:r>
    </w:p>
    <w:p w14:paraId="10141C13" w14:textId="6F6E6B7A" w:rsidR="00590ED3" w:rsidRDefault="00590ED3">
      <w:pP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</w:pP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>- Hyvää joulua mainos- Vihtakadun koulun oppilaiden piirroksia 22.12</w:t>
      </w:r>
    </w:p>
    <w:p w14:paraId="7A1E111E" w14:textId="14008A55" w:rsidR="00590ED3" w:rsidRDefault="00590ED3">
      <w:pP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</w:pP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>- Hyvää uutta vuotta, uuden vuoden ulkotulet. Mainos 27.12</w:t>
      </w:r>
    </w:p>
    <w:p w14:paraId="7EC3CD39" w14:textId="032B675D" w:rsidR="006D12A0" w:rsidRDefault="007A75A5">
      <w:r>
        <w:rPr>
          <w:rFonts w:ascii="Consolas" w:hAnsi="Consolas"/>
          <w:color w:val="444444"/>
          <w:sz w:val="18"/>
          <w:szCs w:val="18"/>
        </w:rPr>
        <w:br/>
      </w: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>6. muut asiat</w:t>
      </w:r>
      <w:r>
        <w:rPr>
          <w:rFonts w:ascii="Consolas" w:hAnsi="Consolas"/>
          <w:color w:val="444444"/>
          <w:sz w:val="18"/>
          <w:szCs w:val="18"/>
        </w:rPr>
        <w:br/>
      </w:r>
      <w:r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>- seuraava kokous</w:t>
      </w:r>
      <w:r w:rsidR="00590ED3">
        <w:rPr>
          <w:rStyle w:val="quote-0"/>
          <w:rFonts w:ascii="Consolas" w:hAnsi="Consolas"/>
          <w:color w:val="000000"/>
          <w:sz w:val="18"/>
          <w:szCs w:val="18"/>
          <w:shd w:val="clear" w:color="auto" w:fill="FFFFFF"/>
        </w:rPr>
        <w:t xml:space="preserve"> su 29.11. klo 15.00 Vihtakadun koulun ruokalassa. </w:t>
      </w:r>
    </w:p>
    <w:sectPr w:rsidR="006D12A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A5"/>
    <w:rsid w:val="00590ED3"/>
    <w:rsid w:val="006D12A0"/>
    <w:rsid w:val="007A75A5"/>
    <w:rsid w:val="00BD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FCE9"/>
  <w15:chartTrackingRefBased/>
  <w15:docId w15:val="{469CC9C7-EDB8-48AB-9225-35EA2CA2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quote-0">
    <w:name w:val="quote-0"/>
    <w:basedOn w:val="Kappaleenoletusfontti"/>
    <w:rsid w:val="007A7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</dc:creator>
  <cp:keywords/>
  <dc:description/>
  <cp:lastModifiedBy>Matti</cp:lastModifiedBy>
  <cp:revision>2</cp:revision>
  <dcterms:created xsi:type="dcterms:W3CDTF">2020-10-26T17:23:00Z</dcterms:created>
  <dcterms:modified xsi:type="dcterms:W3CDTF">2020-10-26T17:23:00Z</dcterms:modified>
</cp:coreProperties>
</file>